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C3" w:rsidRPr="009C1CC3" w:rsidRDefault="009C1CC3" w:rsidP="009C1CC3">
      <w:pPr>
        <w:spacing w:before="240" w:after="120" w:line="196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9C1CC3">
        <w:rPr>
          <w:rFonts w:ascii="Lucida Sans Unicode" w:eastAsia="Times New Roman" w:hAnsi="Lucida Sans Unicode" w:cs="Lucida Sans Unicode"/>
          <w:b/>
          <w:bCs/>
          <w:color w:val="3B3B3B"/>
          <w:sz w:val="10"/>
          <w:szCs w:val="10"/>
          <w:lang w:eastAsia="fr-CA"/>
        </w:rPr>
        <w:t>Si vous éprouvez des difficultés à lire ce courriel, veuillez essayer la </w:t>
      </w:r>
      <w:hyperlink r:id="rId5" w:tgtFrame="_blank" w:history="1">
        <w:r w:rsidRPr="009C1CC3">
          <w:rPr>
            <w:rFonts w:ascii="Lucida Sans Unicode" w:eastAsia="Times New Roman" w:hAnsi="Lucida Sans Unicode" w:cs="Lucida Sans Unicode"/>
            <w:b/>
            <w:bCs/>
            <w:color w:val="0071B3"/>
            <w:sz w:val="10"/>
            <w:u w:val="single"/>
            <w:lang w:eastAsia="fr-CA"/>
          </w:rPr>
          <w:t>version Web.</w:t>
        </w:r>
      </w:hyperlink>
    </w:p>
    <w:tbl>
      <w:tblPr>
        <w:tblW w:w="10924" w:type="dxa"/>
        <w:tblCellSpacing w:w="15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9161"/>
      </w:tblGrid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94" w:after="94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647065"/>
                  <wp:effectExtent l="19050" t="0" r="2540" b="0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36699"/>
                <w:sz w:val="34"/>
                <w:lang w:eastAsia="fr-CA"/>
              </w:rPr>
              <w:t>INFO HEBDO</w:t>
            </w:r>
          </w:p>
          <w:p w:rsidR="009C1CC3" w:rsidRPr="009C1CC3" w:rsidRDefault="009C1CC3" w:rsidP="009C1CC3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36699"/>
                <w:sz w:val="15"/>
                <w:lang w:eastAsia="fr-CA"/>
              </w:rPr>
              <w:t>7 janvier 2015</w:t>
            </w:r>
          </w:p>
          <w:p w:rsidR="009C1CC3" w:rsidRPr="009C1CC3" w:rsidRDefault="009C1CC3" w:rsidP="009C1CC3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S'abonner à INFO HEBDO</w:t>
              </w:r>
            </w:hyperlink>
          </w:p>
          <w:p w:rsidR="009C1CC3" w:rsidRPr="009C1CC3" w:rsidRDefault="009C1CC3" w:rsidP="009C1CC3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11"/>
                <w:szCs w:val="11"/>
                <w:lang w:eastAsia="fr-CA"/>
              </w:rPr>
              <w:t>(Envoi programmé le mercredi)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lang w:eastAsia="fr-CA"/>
              </w:rPr>
              <w:t xml:space="preserve">NOS PRIÈRES ET VIVES SYMPATHIES POUR MGR ROBERT LEBEL, ÉVÊQUE ÉMÉRITE dont la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lang w:eastAsia="fr-CA"/>
              </w:rPr>
              <w:t>soeur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800080"/>
                <w:sz w:val="21"/>
                <w:lang w:eastAsia="fr-CA"/>
              </w:rPr>
              <w:t xml:space="preserve"> est décédée le 25 décembre dernier à l'âge de 95 ans. </w:t>
            </w:r>
          </w:p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-2540</wp:posOffset>
                  </wp:positionV>
                  <wp:extent cx="949960" cy="1362075"/>
                  <wp:effectExtent l="19050" t="0" r="2540" b="0"/>
                  <wp:wrapTight wrapText="bothSides">
                    <wp:wrapPolygon edited="0">
                      <wp:start x="-433" y="0"/>
                      <wp:lineTo x="-433" y="21449"/>
                      <wp:lineTo x="21658" y="21449"/>
                      <wp:lineTo x="21658" y="0"/>
                      <wp:lineTo x="-433" y="0"/>
                    </wp:wrapPolygon>
                  </wp:wrapTight>
                  <wp:docPr id="2" name="Image 2" descr="http://www.diocesevalleyfield.org/sites/default/files/pictures/personnes/antoinette_lebe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personnes/antoinette_lebe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SOEUR ANTOINETTE LEBEL, MIC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 Dans la soirée du jour de Noël,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soeur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Antoinette Lebel (Sainte-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Alexina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), est partie vers la maison du Père. Née un 18 décembre 1919 à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Sayabec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diocèse de Rimouski, elle est entrée à Pont-Viau comme postulante en 1938. Elle a joyeusement vécue la mission au Malawi et au Canada. Exposée à la Maison de Laval Pont-Viau, 100, Place Juge-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Desnoyers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 Laval,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Qc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 H7G 1A4,  le samedi 10 janvier 2015 à 12h30, les funérailles suivront à 13h45.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Aujourd'hui 7 janvier,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fête de saint André Bessette (Saint Frère André)</w:t>
            </w:r>
          </w:p>
          <w:p w:rsid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surnommé le «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thaumaturge du Mont-Royal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C1CC3" w:rsidRPr="009C1CC3" w:rsidRDefault="009C1CC3" w:rsidP="009C1CC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3B3B3B"/>
                <w:sz w:val="21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5966460</wp:posOffset>
                  </wp:positionH>
                  <wp:positionV relativeFrom="paragraph">
                    <wp:posOffset>-1349375</wp:posOffset>
                  </wp:positionV>
                  <wp:extent cx="809625" cy="1266825"/>
                  <wp:effectExtent l="19050" t="0" r="9525" b="0"/>
                  <wp:wrapTight wrapText="bothSides">
                    <wp:wrapPolygon edited="0">
                      <wp:start x="-508" y="0"/>
                      <wp:lineTo x="-508" y="21438"/>
                      <wp:lineTo x="21854" y="21438"/>
                      <wp:lineTo x="21854" y="0"/>
                      <wp:lineTo x="-508" y="0"/>
                    </wp:wrapPolygon>
                  </wp:wrapTight>
                  <wp:docPr id="3" name="Image 3" descr="http://www.diocesevalleyfield.org/sites/default/files/pictures/frere_andre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frere_andre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LA VIE ET LA SPIRITUALITÉ DE SAINT FRÈRE ANDRÉ BESSETTE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(CECC)</w:t>
            </w:r>
          </w:p>
          <w:p w:rsidR="009C1CC3" w:rsidRPr="009C1CC3" w:rsidRDefault="009C1CC3" w:rsidP="009C1CC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2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[Voir Prière d'une petite fille au saint Frère André]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MARGUILLIERS ET MARGUILLÈRES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nouvellement en fonction des les différentes paroisses du diocèse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lang w:eastAsia="fr-CA"/>
              </w:rPr>
              <w:t>Félicitations pour votre engagement au sein de votre communauté! 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sz w:val="21"/>
                <w:lang w:eastAsia="fr-CA"/>
              </w:rPr>
              <w:t>Bravo à vous aussi qui continuez d'assumer ces fonctions parmi les vôtres!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numPr>
                <w:ilvl w:val="0"/>
                <w:numId w:val="1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Témoignage et remerciements de R. Wallot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 lors de son 50e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ann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de sacerdoce</w:t>
            </w:r>
          </w:p>
          <w:p w:rsidR="009C1CC3" w:rsidRPr="009C1CC3" w:rsidRDefault="009C1CC3" w:rsidP="009C1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Laurier Farmer: 50 ans de dévouement (un article de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Viva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Média.ca): </w:t>
            </w:r>
            <w:hyperlink r:id="rId14" w:tgtFrame="_blank" w:history="1">
              <w:r w:rsidRPr="009C1CC3">
                <w:rPr>
                  <w:rFonts w:ascii="Helvetica" w:eastAsia="Times New Roman" w:hAnsi="Helvetica" w:cs="Helvetica"/>
                  <w:color w:val="018FE2"/>
                  <w:sz w:val="21"/>
                  <w:u w:val="single"/>
                  <w:lang w:eastAsia="fr-CA"/>
                </w:rPr>
                <w:t>&gt; Lire l'article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«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 xml:space="preserve">Mathis au </w:t>
            </w:r>
            <w:proofErr w:type="spellStart"/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coeur</w:t>
            </w:r>
            <w:proofErr w:type="spellEnd"/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 xml:space="preserve"> de la cérémonie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 -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5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article de Claudia </w:t>
              </w:r>
              <w:proofErr w:type="spellStart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Berthiaume</w:t>
              </w:r>
              <w:proofErr w:type="spellEnd"/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Journal de Montréal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5 janv. 2014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960" cy="949960"/>
                  <wp:effectExtent l="19050" t="0" r="2540" b="0"/>
                  <wp:docPr id="4" name="Image 4" descr="http://www.diocesevalleyfield.org/sites/default/files/images/image037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images/image037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C1CC3" w:rsidRPr="009C1CC3" w:rsidRDefault="009C1CC3" w:rsidP="009C1CC3">
            <w:pPr>
              <w:numPr>
                <w:ilvl w:val="0"/>
                <w:numId w:val="2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 mission Saint-Régis a maintenant un site Internet: </w:t>
            </w:r>
            <w:hyperlink r:id="rId18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http://www.stregischurch.org/Church/StRegisChurch.html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9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 Pape François crée quinze nouveaux cardinaux électeurs venus des cinq continents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0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Anniversaires de JANVIER: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soyez les premiers à leur offrir vos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voeux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!</w:t>
            </w:r>
          </w:p>
          <w:p w:rsidR="009C1CC3" w:rsidRPr="009C1CC3" w:rsidRDefault="009C1CC3" w:rsidP="009C1C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1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Hymne des JMJ de Cracovie 2016 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NOUVEAUTÉS AU SITE DIOCÉSAIN</w:t>
            </w:r>
          </w:p>
          <w:p w:rsidR="009C1CC3" w:rsidRPr="009C1CC3" w:rsidRDefault="009C1CC3" w:rsidP="009C1CC3">
            <w:pPr>
              <w:numPr>
                <w:ilvl w:val="0"/>
                <w:numId w:val="4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2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Dîner du Jour de l'An 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4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3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Bulletin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L'Instant «Aîné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»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par Les Aidants naturels du Haut-Saint-Laurent, déc. janv.</w:t>
            </w:r>
          </w:p>
          <w:p w:rsidR="009C1CC3" w:rsidRPr="009C1CC3" w:rsidRDefault="009C1CC3" w:rsidP="009C1CC3">
            <w:pPr>
              <w:numPr>
                <w:ilvl w:val="0"/>
                <w:numId w:val="4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4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Parole de Vie - janvier 2015: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Jésus lui dit: &lt;Donne-moi à boire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&gt;» (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Jn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4,7)</w:t>
            </w:r>
          </w:p>
          <w:p w:rsidR="009C1CC3" w:rsidRPr="009C1CC3" w:rsidRDefault="009C1CC3" w:rsidP="009C1CC3">
            <w:pPr>
              <w:numPr>
                <w:ilvl w:val="0"/>
                <w:numId w:val="4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Communications d'ailleurs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/</w:t>
            </w:r>
            <w:hyperlink r:id="rId25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Nouveaux événements</w:t>
              </w:r>
            </w:hyperlink>
          </w:p>
          <w:p w:rsidR="009C1CC3" w:rsidRPr="009C1CC3" w:rsidRDefault="009C1CC3" w:rsidP="009C1CC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MISES À JOUR dans vos contacts</w:t>
            </w:r>
          </w:p>
          <w:p w:rsidR="009C1CC3" w:rsidRPr="009C1CC3" w:rsidRDefault="009C1CC3" w:rsidP="009C1CC3">
            <w:pPr>
              <w:numPr>
                <w:ilvl w:val="0"/>
                <w:numId w:val="5"/>
              </w:numPr>
              <w:spacing w:before="100" w:beforeAutospacing="1" w:after="100" w:afterAutospacing="1" w:line="168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Abbé Viateur Daignault: nouvelle adresse électronique - v.daignault@bell.net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1134110"/>
                  <wp:effectExtent l="19050" t="0" r="2540" b="0"/>
                  <wp:docPr id="5" name="Image 5" descr="http://www.diocesevalleyfield.org/sites/default/files/pictures/Logos/logo_tr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logo_tr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Télémarketing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blocage de votre numéro de téléphone. Prolongez le blocage jusqu'en 2022  </w:t>
            </w:r>
            <w:hyperlink r:id="rId27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ICI,</w:t>
              </w:r>
            </w:hyperlink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sinon, en 2015, votre numéro de téléphone redevient </w:t>
            </w:r>
            <w:proofErr w:type="gram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publique</w:t>
            </w:r>
            <w:proofErr w:type="gram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Profitez-en pour y ajouter votre numéro de cellulaire.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49960"/>
                  <wp:effectExtent l="19050" t="0" r="2540" b="0"/>
                  <wp:docPr id="6" name="Image 6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13 janv. 2015 à 11h30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Dîner des Fêtes pour le personnel pastoral </w:t>
            </w:r>
          </w:p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14 janv. 2015 à 13h30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29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Histoire de l'Église II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avec G. Clément, Centre diocésain</w:t>
            </w:r>
          </w:p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19 janv. 2015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19h30, à l'Édifice Raphaël-Barrette, 222, rue Alphonse-Desjardins, Salaberry-de-Valleyfield:</w:t>
            </w: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 </w:t>
            </w:r>
            <w:hyperlink r:id="rId30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eastAsia="fr-CA"/>
                </w:rPr>
                <w:t>La route de nos paroisses: développement et foi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avec A. Lafleur.</w:t>
            </w:r>
          </w:p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11 fév. 2015: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Journée mondiale des malades</w:t>
            </w:r>
          </w:p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18 fév. 2015: Mercredi des Cendres</w:t>
            </w:r>
          </w:p>
          <w:p w:rsidR="009C1CC3" w:rsidRPr="009C1CC3" w:rsidRDefault="009C1CC3" w:rsidP="009C1C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16 mars 2015: Pèlerinage diocésain Oratoire Saint-Joseph </w:t>
            </w:r>
            <w:hyperlink r:id="rId31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(voir autobus Ste-Cécile)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02335"/>
                  <wp:effectExtent l="19050" t="0" r="2540" b="0"/>
                  <wp:docPr id="7" name="Image 7" descr="http://www.diocesevalleyfield.org/sites/default/files/images/logo_tweeter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images/logo_tweeter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du pape François [@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pontifex_fr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]</w:t>
            </w:r>
          </w:p>
          <w:p w:rsidR="009C1CC3" w:rsidRPr="009C1CC3" w:rsidRDefault="009C1CC3" w:rsidP="009C1C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«Le christianisme se répand grâce à la joie des disciples qui se savent aimés et sauvés»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3 janv. 2014</w:t>
            </w:r>
          </w:p>
          <w:p w:rsidR="009C1CC3" w:rsidRPr="009C1CC3" w:rsidRDefault="009C1CC3" w:rsidP="009C1C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Seigneur, fais que nous sachions te reconnaître dans les malades, dans ceux qui sont dans le besoin et dans ceux qui souffrent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.» 5 janv. 2014 </w:t>
            </w:r>
          </w:p>
          <w:p w:rsidR="009C1CC3" w:rsidRPr="009C1CC3" w:rsidRDefault="009C1CC3" w:rsidP="009C1CC3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 Jésus est venu pour nous sauver : ne refusons pas ce don merveilleux ! »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6 janv. 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2015</w:t>
            </w:r>
          </w:p>
          <w:p w:rsidR="009C1CC3" w:rsidRPr="009C1CC3" w:rsidRDefault="009C1CC3" w:rsidP="009C1C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NOUVEL AN: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4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L'HOMÉLIE DU PAPE FRANÇOIS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[Source: Aleteia.org]</w:t>
            </w:r>
          </w:p>
          <w:p w:rsidR="009C1CC3" w:rsidRPr="009C1CC3" w:rsidRDefault="009C1CC3" w:rsidP="009C1C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VIDÉO - PAPE FRANÇOIS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5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LES MEILLEURS MOMENTS DE 2014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RÉTRO 2014 - Pape François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et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36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cinq exemples de sa grande dévotion pour la Vierge Marie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960" cy="629285"/>
                  <wp:effectExtent l="19050" t="0" r="2540" b="0"/>
                  <wp:docPr id="8" name="Image 8" descr="http://www.diocesevalleyfield.org/sites/default/files/images/logo_a_lire_pour_vivre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images/logo_a_lire_pour_vivre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9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Réflexion de l'abbé Gérald Chaput</w:t>
              </w:r>
              <w:proofErr w:type="gramStart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:  </w:t>
              </w:r>
              <w:proofErr w:type="gramEnd"/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La bonté de Dieu s'est manifestée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676910"/>
                  <wp:effectExtent l="19050" t="0" r="2540" b="0"/>
                  <wp:docPr id="9" name="Image 9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18 janvier 2015: Quêtes commandées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Collecte pour les missions diocésaines &amp; Saint-Pierre-Apôtre</w:t>
            </w:r>
          </w:p>
          <w:p w:rsidR="009C1CC3" w:rsidRPr="009C1CC3" w:rsidRDefault="009C1CC3" w:rsidP="009C1C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19 janv. 2015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à 19h30, à l'Édifice Raphaël-Barrette, 222, rue Alphonse-Desjardins, Salaberry-de-Valleyfield:</w:t>
            </w: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 </w:t>
            </w:r>
            <w:hyperlink r:id="rId41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eastAsia="fr-CA"/>
                </w:rPr>
                <w:t>La route de nos paroisses; développement et foi</w:t>
              </w:r>
            </w:hyperlink>
            <w:hyperlink r:id="rId42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,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avec A. Lafleur.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1056640"/>
                  <wp:effectExtent l="19050" t="0" r="2540" b="0"/>
                  <wp:docPr id="10" name="Image 10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ACTIVITÉS / SERVICES FAMILLE / BÉNÉVOLAT</w:t>
            </w:r>
          </w:p>
          <w:p w:rsidR="009C1CC3" w:rsidRPr="009C1CC3" w:rsidRDefault="009C1CC3" w:rsidP="009C1CC3">
            <w:pPr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4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La prière, ça s'apprend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Recrutement de bénévoles pour une clinique d'impôt [</w:t>
            </w:r>
            <w:hyperlink r:id="rId45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article d'Infosuroit.com]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​</w:t>
            </w: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62025"/>
                  <wp:effectExtent l="19050" t="0" r="2540" b="0"/>
                  <wp:docPr id="11" name="Image 11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006400"/>
                <w:sz w:val="21"/>
                <w:lang w:eastAsia="fr-CA"/>
              </w:rPr>
              <w:t>ÉGLISE VERTE -  </w:t>
            </w:r>
            <w:hyperlink r:id="rId47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Abonnez-vous à leur infolettre</w:t>
              </w:r>
            </w:hyperlink>
            <w:r w:rsidRPr="009C1CC3">
              <w:rPr>
                <w:rFonts w:ascii="Helvetica" w:eastAsia="Times New Roman" w:hAnsi="Helvetica" w:cs="Helvetica"/>
                <w:b/>
                <w:bCs/>
                <w:color w:val="006400"/>
                <w:sz w:val="21"/>
                <w:lang w:eastAsia="fr-CA"/>
              </w:rPr>
              <w:t>: plein d'idées, d'événements, d'activités en lien avec la pastorale de la Création</w:t>
            </w:r>
          </w:p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Actualités religieuses + Un regard sur le monde: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abonnez-vous 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"http://www.auvidec.ca/" \t "_blank" </w:instrTex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C1CC3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Auvidec</w:t>
            </w:r>
            <w:proofErr w:type="spellEnd"/>
            <w:r w:rsidRPr="009C1CC3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 xml:space="preserve"> Media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</w:p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Affichez votre foi a maintenant un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8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blogue </w:t>
              </w:r>
            </w:hyperlink>
          </w:p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Spécial investigation - </w:t>
            </w:r>
            <w:hyperlink r:id="rId49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Coup de balai au Vatican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(reportage 53 min.)</w:t>
            </w:r>
          </w:p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Priez dès maintenant avec l’application </w:t>
            </w: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Prions en Église</w:t>
            </w: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à télécharger sur : http://www.prionseneglise.fr/appli/  http://fb.me/1wOMSSSeE </w:t>
            </w:r>
          </w:p>
          <w:p w:rsidR="009C1CC3" w:rsidRPr="009C1CC3" w:rsidRDefault="009C1CC3" w:rsidP="009C1C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L'adoration des mages -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50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Document audio-visuel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(Croire 2012)</w:t>
            </w:r>
          </w:p>
          <w:p w:rsidR="009C1CC3" w:rsidRPr="009C1CC3" w:rsidRDefault="009C1CC3" w:rsidP="009C1C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51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Centre Agapê,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organisme de formation chrétienne, vous revient avec cette nouvelle édition du bulletin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Sel et Levain.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N'hésitez pas à en partager la lecture!</w:t>
            </w:r>
          </w:p>
          <w:p w:rsidR="009C1CC3" w:rsidRPr="009C1CC3" w:rsidRDefault="009C1CC3" w:rsidP="009C1C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AMITIÉS FRANCOPHONES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un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52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nouveau site pour les francophones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 cinq continents, lien fraternel entre l'Église catholique en France et les Églises du monde: </w:t>
            </w:r>
            <w:hyperlink r:id="rId53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www.amities-francophones.catholique.fr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(utilitaires pour les paroisses)</w:t>
            </w:r>
          </w:p>
          <w:p w:rsidR="009C1CC3" w:rsidRPr="009C1CC3" w:rsidRDefault="009C1CC3" w:rsidP="009C1C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COURS OFFERTS HIVER 2015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Anthropologie spirituelle [</w:t>
            </w:r>
            <w:hyperlink r:id="rId54" w:tgtFrame="_blank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Consultez en ligne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49960"/>
                  <wp:effectExtent l="19050" t="0" r="2540" b="0"/>
                  <wp:docPr id="12" name="Image 12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SECCIÓN EN ESPAÑOL</w:t>
            </w: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Sitio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web: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Esté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atento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los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eventos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su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comunidad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el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anuncio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precedido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por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estos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signos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►◄  [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"http://www.diocesevalleyfield.org/fr/events/2014-11" </w:instrTex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C1CC3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Regularmente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hyperlink r:id="rId56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     </w:t>
              </w:r>
              <w:proofErr w:type="spellStart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mirar</w:t>
              </w:r>
              <w:proofErr w:type="spellEnd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el </w:t>
              </w:r>
              <w:proofErr w:type="spellStart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calendario</w:t>
              </w:r>
              <w:proofErr w:type="spellEnd"/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]</w:t>
              </w:r>
            </w:hyperlink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 xml:space="preserve"> Buenos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días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 xml:space="preserve"> a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todos</w:t>
            </w:r>
            <w:proofErr w:type="spellEnd"/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La misa en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español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- el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domingo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 el 25 </w:t>
            </w:r>
            <w:proofErr w:type="gram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 xml:space="preserve">de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Enero</w:t>
            </w:r>
            <w:proofErr w:type="spellEnd"/>
            <w:proofErr w:type="gramEnd"/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 xml:space="preserve">La misa en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español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será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celebrada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el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domingo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el 25 de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Enero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gram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</w:t>
            </w:r>
            <w:proofErr w:type="gram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las 12h 00 en la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iglesia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Sainte-Cécile, basilique-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cathedrale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 31, rue de la Fabrique, Salaberry-de-Valleyfield.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Después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misa,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tendremos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nuestra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comida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compartida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 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Están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invitados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manera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especial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 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960" cy="1009650"/>
                  <wp:effectExtent l="19050" t="0" r="2540" b="0"/>
                  <wp:docPr id="13" name="Image 13" descr="http://www.diocesevalleyfield.org/sites/default/files/images/logo_anglo_0_0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images/logo_anglo_0_0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ENGLISH SECTION </w:t>
            </w:r>
          </w:p>
          <w:p w:rsidR="009C1CC3" w:rsidRPr="009C1CC3" w:rsidRDefault="009C1CC3" w:rsidP="009C1CC3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hyperlink r:id="rId59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val="en-US" w:eastAsia="fr-CA"/>
                </w:rPr>
                <w:t>PRAYER FOR THE NEW YEAR</w:t>
              </w:r>
            </w:hyperlink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 (Source: St. Regis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MIssion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 Church)</w:t>
            </w:r>
          </w:p>
          <w:p w:rsidR="009C1CC3" w:rsidRPr="009C1CC3" w:rsidRDefault="009C1CC3" w:rsidP="009C1CC3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January 7: Saint Brother André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Bessette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 -</w:t>
            </w:r>
            <w:r w:rsidRPr="009C1CC3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val="en-US" w:eastAsia="fr-CA"/>
              </w:rPr>
              <w:t> </w:t>
            </w:r>
            <w:hyperlink r:id="rId60" w:tgtFrame="_blank" w:history="1"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val="en-US" w:eastAsia="fr-CA"/>
                </w:rPr>
                <w:t xml:space="preserve">The Life and Spirituality of Saint Brother André </w:t>
              </w:r>
              <w:proofErr w:type="spellStart"/>
              <w:r w:rsidRPr="009C1CC3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val="en-US" w:eastAsia="fr-CA"/>
                </w:rPr>
                <w:t>Bessette</w:t>
              </w:r>
              <w:proofErr w:type="spellEnd"/>
            </w:hyperlink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 (CCCB)</w:t>
            </w:r>
          </w:p>
          <w:p w:rsidR="009C1CC3" w:rsidRPr="009C1CC3" w:rsidRDefault="009C1CC3" w:rsidP="009C1CC3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b/>
                <w:bCs/>
                <w:color w:val="3B3B3B"/>
                <w:sz w:val="20"/>
                <w:szCs w:val="20"/>
                <w:lang w:val="en-US"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Now on the web: St. Regis </w:t>
            </w:r>
            <w:proofErr w:type="spellStart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MIssion</w:t>
            </w:r>
            <w:proofErr w:type="spellEnd"/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 xml:space="preserve"> Church:  </w:t>
            </w:r>
            <w:hyperlink r:id="rId61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val="en-US" w:eastAsia="fr-CA"/>
                </w:rPr>
                <w:t>http://www.stregischurch.org/Church/StRegisChurch.html</w:t>
              </w:r>
            </w:hyperlink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 xml:space="preserve"> 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HUMOUR</w:t>
            </w: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Did you hear about the riot in the library?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br/>
              <w:t>No, what happened?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br/>
              <w:t>Someone found "dynamite" in the dictionary.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79805"/>
                  <wp:effectExtent l="19050" t="0" r="2540" b="0"/>
                  <wp:docPr id="14" name="Image 14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L'année à venir n'existe pas. Nous ne possédons que le petit instant présent.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»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Mahmûd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Shabestarî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 Pause spirituelle no 792 Gilles Cloutier</w:t>
            </w:r>
          </w:p>
          <w:p w:rsidR="009C1CC3" w:rsidRPr="009C1CC3" w:rsidRDefault="009C1CC3" w:rsidP="009C1CC3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«L'âge mûr, c'est l'âge où l'on n'a plus besoin de s'amuser pour être heureux.»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Extrait du bulletin de Sainte-Martine</w:t>
            </w:r>
          </w:p>
          <w:p w:rsidR="009C1CC3" w:rsidRPr="009C1CC3" w:rsidRDefault="009C1CC3" w:rsidP="009C1CC3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Les gens sont comme des vitraux. Ils brillent tant qu’il fait soleil, mais quand vient l’obscurité leur beauté n’apparaît que s’ils sont illuminés de l’intérieur.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» Élisabeth </w:t>
            </w:r>
            <w:proofErr w:type="spellStart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Kübler</w:t>
            </w:r>
            <w:proofErr w:type="spellEnd"/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-Ross  Bulletin Saint-Clément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49960"/>
                  <wp:effectExtent l="19050" t="0" r="2540" b="0"/>
                  <wp:docPr id="15" name="Image 15" descr="http://www.diocesevalleyfield.org/sites/default/files/image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3544570" cy="2446020"/>
                  <wp:effectExtent l="19050" t="0" r="0" b="0"/>
                  <wp:docPr id="16" name="Image 16" descr="http://www.diocesevalleyfield.org/sites/default/files/pictures/Humour/spiritu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pictures/Humour/spiritu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570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t>À la fin d'un dîner organisé par Winston Churchill, le maître d’hôtel du héros de la guerre présente la cave à cigares aux invités. L’un d’entre eux, sans le moindre scrupule, en prend cinq, les met dans sa poche et déclare :</w:t>
            </w:r>
            <w:r w:rsidRPr="009C1CC3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br/>
              <w:t>- «</w:t>
            </w:r>
            <w:r w:rsidRPr="009C1CC3">
              <w:rPr>
                <w:rFonts w:ascii="Arial" w:eastAsia="Times New Roman" w:hAnsi="Arial" w:cs="Arial"/>
                <w:i/>
                <w:iCs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Arial" w:eastAsia="Times New Roman" w:hAnsi="Arial" w:cs="Arial"/>
                <w:b/>
                <w:bCs/>
                <w:i/>
                <w:iCs/>
                <w:color w:val="3B3B3B"/>
                <w:sz w:val="21"/>
                <w:lang w:eastAsia="fr-CA"/>
              </w:rPr>
              <w:t>C’est pour la route. </w:t>
            </w:r>
            <w:r w:rsidRPr="009C1CC3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fr-CA"/>
              </w:rPr>
              <w:t>»</w:t>
            </w:r>
            <w:r w:rsidRPr="009C1CC3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br/>
            </w:r>
            <w:r w:rsidRPr="009C1CC3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fr-CA"/>
              </w:rPr>
              <w:t>- «</w:t>
            </w:r>
            <w:r w:rsidRPr="009C1CC3">
              <w:rPr>
                <w:rFonts w:ascii="Arial" w:eastAsia="Times New Roman" w:hAnsi="Arial" w:cs="Arial"/>
                <w:b/>
                <w:bCs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Arial" w:eastAsia="Times New Roman" w:hAnsi="Arial" w:cs="Arial"/>
                <w:b/>
                <w:bCs/>
                <w:i/>
                <w:iCs/>
                <w:color w:val="3B3B3B"/>
                <w:sz w:val="21"/>
                <w:lang w:eastAsia="fr-CA"/>
              </w:rPr>
              <w:t>Merci d’être venu d’aussi loin</w:t>
            </w:r>
            <w:r w:rsidRPr="009C1CC3">
              <w:rPr>
                <w:rFonts w:ascii="Arial" w:eastAsia="Times New Roman" w:hAnsi="Arial" w:cs="Arial"/>
                <w:b/>
                <w:bCs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Arial" w:eastAsia="Times New Roman" w:hAnsi="Arial" w:cs="Arial"/>
                <w:b/>
                <w:bCs/>
                <w:color w:val="3B3B3B"/>
                <w:sz w:val="21"/>
                <w:szCs w:val="21"/>
                <w:lang w:eastAsia="fr-CA"/>
              </w:rPr>
              <w:t>»,</w:t>
            </w:r>
            <w:r w:rsidRPr="009C1CC3">
              <w:rPr>
                <w:rFonts w:ascii="Arial" w:eastAsia="Times New Roman" w:hAnsi="Arial" w:cs="Arial"/>
                <w:color w:val="3B3B3B"/>
                <w:sz w:val="21"/>
                <w:lang w:eastAsia="fr-CA"/>
              </w:rPr>
              <w:t> </w:t>
            </w:r>
            <w:r w:rsidRPr="009C1CC3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t>lui lance Churchill.</w:t>
            </w:r>
          </w:p>
          <w:p w:rsidR="009C1CC3" w:rsidRPr="009C1CC3" w:rsidRDefault="009C1CC3" w:rsidP="009C1CC3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Arial" w:eastAsia="Times New Roman" w:hAnsi="Arial" w:cs="Arial"/>
                <w:color w:val="3B3B3B"/>
                <w:sz w:val="21"/>
                <w:szCs w:val="21"/>
                <w:lang w:eastAsia="fr-CA"/>
              </w:rPr>
              <w:t>[Envoi du P. Michel Legault, MSA]</w:t>
            </w:r>
          </w:p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960" cy="949960"/>
                  <wp:effectExtent l="19050" t="0" r="2540" b="0"/>
                  <wp:docPr id="17" name="Image 17" descr="http://www.diocesevalleyfield.org/sites/default/files/images/logo_ev._a_venir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ev._a_venir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49960"/>
                  <wp:effectExtent l="19050" t="0" r="2540" b="0"/>
                  <wp:docPr id="18" name="Image 18" descr="http://www.diocesevalleyfield.org/sites/default/files/images/logo_rvm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logo_rvm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62025"/>
                  <wp:effectExtent l="19050" t="0" r="2540" b="0"/>
                  <wp:docPr id="19" name="Image 19" descr="http://www.diocesevalleyfield.org/sites/default/files/images/revue_de_presse_0_0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revue_de_presse_0_0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960" cy="949960"/>
                  <wp:effectExtent l="19050" t="0" r="2540" b="0"/>
                  <wp:docPr id="20" name="Image 20" descr="http://www.diocesevalleyfield.org/sites/default/files/images/logo_hors_diocese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hors_diocese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b/>
                <w:bCs/>
                <w:color w:val="336699"/>
                <w:sz w:val="21"/>
                <w:lang w:eastAsia="fr-CA"/>
              </w:rPr>
              <w:t>Tous droits réservés - Diocèse catholique de Valleyfield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T 450 373.8122  - F 450 371.0000</w:t>
            </w:r>
          </w:p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C1CC3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Faites parvenir les informations concernant vos événements à</w:t>
            </w:r>
            <w:r w:rsidRPr="009C1CC3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72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9C1CC3" w:rsidRPr="009C1CC3" w:rsidTr="009C1CC3">
        <w:trPr>
          <w:tblCellSpacing w:w="15" w:type="dxa"/>
        </w:trPr>
        <w:tc>
          <w:tcPr>
            <w:tcW w:w="10864" w:type="dxa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tcMar>
              <w:top w:w="37" w:type="dxa"/>
              <w:left w:w="84" w:type="dxa"/>
              <w:bottom w:w="37" w:type="dxa"/>
              <w:right w:w="84" w:type="dxa"/>
            </w:tcMar>
            <w:vAlign w:val="center"/>
            <w:hideMark/>
          </w:tcPr>
          <w:p w:rsidR="009C1CC3" w:rsidRPr="009C1CC3" w:rsidRDefault="009C1CC3" w:rsidP="009C1C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3" w:history="1">
              <w:r w:rsidRPr="009C1CC3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BC11D4" w:rsidRDefault="00BC11D4"/>
    <w:sectPr w:rsidR="00BC11D4" w:rsidSect="009C1C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3DC"/>
    <w:multiLevelType w:val="multilevel"/>
    <w:tmpl w:val="98F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962"/>
    <w:multiLevelType w:val="multilevel"/>
    <w:tmpl w:val="397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50F08"/>
    <w:multiLevelType w:val="multilevel"/>
    <w:tmpl w:val="321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21A66"/>
    <w:multiLevelType w:val="multilevel"/>
    <w:tmpl w:val="C0A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42E18"/>
    <w:multiLevelType w:val="multilevel"/>
    <w:tmpl w:val="2F6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61F63"/>
    <w:multiLevelType w:val="multilevel"/>
    <w:tmpl w:val="BB9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653C0"/>
    <w:multiLevelType w:val="multilevel"/>
    <w:tmpl w:val="5AF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73AAF"/>
    <w:multiLevelType w:val="multilevel"/>
    <w:tmpl w:val="15A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E2"/>
    <w:multiLevelType w:val="multilevel"/>
    <w:tmpl w:val="CB04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45D01"/>
    <w:multiLevelType w:val="multilevel"/>
    <w:tmpl w:val="812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1568A"/>
    <w:multiLevelType w:val="multilevel"/>
    <w:tmpl w:val="621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77DF3"/>
    <w:multiLevelType w:val="multilevel"/>
    <w:tmpl w:val="668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E42F1"/>
    <w:multiLevelType w:val="multilevel"/>
    <w:tmpl w:val="9BC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255A7"/>
    <w:multiLevelType w:val="multilevel"/>
    <w:tmpl w:val="5824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CC3"/>
    <w:rsid w:val="009C1CC3"/>
    <w:rsid w:val="00B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D4"/>
  </w:style>
  <w:style w:type="paragraph" w:styleId="Titre2">
    <w:name w:val="heading 2"/>
    <w:basedOn w:val="Normal"/>
    <w:link w:val="Titre2Car"/>
    <w:uiPriority w:val="9"/>
    <w:qFormat/>
    <w:rsid w:val="009C1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C1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9C1C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itre5">
    <w:name w:val="heading 5"/>
    <w:basedOn w:val="Normal"/>
    <w:link w:val="Titre5Car"/>
    <w:uiPriority w:val="9"/>
    <w:qFormat/>
    <w:rsid w:val="009C1C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1CC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C1CC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9C1CC3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9C1CC3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9C1CC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C1CC3"/>
    <w:rPr>
      <w:b/>
      <w:bCs/>
    </w:rPr>
  </w:style>
  <w:style w:type="paragraph" w:styleId="NormalWeb">
    <w:name w:val="Normal (Web)"/>
    <w:basedOn w:val="Normal"/>
    <w:uiPriority w:val="99"/>
    <w:unhideWhenUsed/>
    <w:rsid w:val="009C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C1CC3"/>
  </w:style>
  <w:style w:type="character" w:styleId="Accentuation">
    <w:name w:val="Emphasis"/>
    <w:basedOn w:val="Policepardfaut"/>
    <w:uiPriority w:val="20"/>
    <w:qFormat/>
    <w:rsid w:val="009C1CC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evalleyfield.org/fr/50e-ans-de-sacerdoce-pour-labbe-richard-wallot" TargetMode="External"/><Relationship Id="rId18" Type="http://schemas.openxmlformats.org/officeDocument/2006/relationships/hyperlink" Target="http://www.stregischurch.org/Church/StRegisChurch.html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diocesevalleyfield.org/fr/a-lire-pour-vivre/2015-b-mc-6-34-44-mardi-2e-semaine-noel-la-bonte-sest-manifestee" TargetMode="External"/><Relationship Id="rId21" Type="http://schemas.openxmlformats.org/officeDocument/2006/relationships/hyperlink" Target="https://www.youtube.com/watch?v=LSQYahsA5Qo" TargetMode="External"/><Relationship Id="rId34" Type="http://schemas.openxmlformats.org/officeDocument/2006/relationships/hyperlink" Target="http://www.aleteia.org/fr/religion/contenu-agrege/nouvel-an-lhomelie-du-pape-francois-5814806929997824?utm_campaign=NL_fr&amp;utm_source=daily_newsletter&amp;utm_medium=mail&amp;utm_content=NL_fr-02/01/2015" TargetMode="External"/><Relationship Id="rId42" Type="http://schemas.openxmlformats.org/officeDocument/2006/relationships/hyperlink" Target="http://www.diocesevalleyfield.org/fr/la-route-de-nos-paroisses-developpement-et-foi" TargetMode="External"/><Relationship Id="rId47" Type="http://schemas.openxmlformats.org/officeDocument/2006/relationships/hyperlink" Target="http://egliseverte-greenchurch.ca/vert/index.php?option=com_acymailing&amp;ctrl=archive&amp;task=view&amp;mailid=59&amp;key=e4078ef6a2918a0c35aff2f376d83d87&amp;subid=396-83998857b5d9b4cf0b315f0c4f3e8a02" TargetMode="External"/><Relationship Id="rId50" Type="http://schemas.openxmlformats.org/officeDocument/2006/relationships/hyperlink" Target="http://api.dmcloud.net/player/embed/5440d45c9473991a09d2c543/5488777b94a6f639b34f9a41?auth=1735310230-0-3j9871cq-730698e59e291df9f5c9577b73e1c1cb&amp;preset=546b739994a6f64b2b18725d" TargetMode="External"/><Relationship Id="rId55" Type="http://schemas.openxmlformats.org/officeDocument/2006/relationships/image" Target="media/image12.jpeg"/><Relationship Id="rId63" Type="http://schemas.openxmlformats.org/officeDocument/2006/relationships/image" Target="media/image15.jpeg"/><Relationship Id="rId68" Type="http://schemas.openxmlformats.org/officeDocument/2006/relationships/image" Target="media/image18.jpeg"/><Relationship Id="rId7" Type="http://schemas.openxmlformats.org/officeDocument/2006/relationships/image" Target="media/image1.gif"/><Relationship Id="rId71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diocesevalleyfield.org/fr/nouvelles" TargetMode="External"/><Relationship Id="rId29" Type="http://schemas.openxmlformats.org/officeDocument/2006/relationships/hyperlink" Target="http://www.diocesevalleyfield.org/fr/histoire-de-leglise-ii-2" TargetMode="External"/><Relationship Id="rId11" Type="http://schemas.openxmlformats.org/officeDocument/2006/relationships/hyperlink" Target="http://www.cccb.ca/site/frc/salle-de-presse/annonces/4072-la-vie-et-la-spiritualite-de-saint-frere-andre-bessette" TargetMode="External"/><Relationship Id="rId24" Type="http://schemas.openxmlformats.org/officeDocument/2006/relationships/hyperlink" Target="http://www.diocesevalleyfield.org/fr/celebration-priere/parole-de-vie" TargetMode="External"/><Relationship Id="rId32" Type="http://schemas.openxmlformats.org/officeDocument/2006/relationships/hyperlink" Target="https://twitter.com/?lang=fr" TargetMode="External"/><Relationship Id="rId37" Type="http://schemas.openxmlformats.org/officeDocument/2006/relationships/hyperlink" Target="http://www.diocesevalleyfield.org/fr/a-lire-pour-vivre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infosuroit.com/recrutement-de-benevoles-pour-une-clinique-d-impot/" TargetMode="External"/><Relationship Id="rId53" Type="http://schemas.openxmlformats.org/officeDocument/2006/relationships/hyperlink" Target="http://www.amities-francophones.catholique.fr/" TargetMode="External"/><Relationship Id="rId58" Type="http://schemas.openxmlformats.org/officeDocument/2006/relationships/image" Target="media/image13.jpeg"/><Relationship Id="rId66" Type="http://schemas.openxmlformats.org/officeDocument/2006/relationships/image" Target="media/image17.jpeg"/><Relationship Id="rId74" Type="http://schemas.openxmlformats.org/officeDocument/2006/relationships/fontTable" Target="fontTable.xml"/><Relationship Id="rId5" Type="http://schemas.openxmlformats.org/officeDocument/2006/relationships/hyperlink" Target="http://www.diocesevalleyfield.org/fr/info-hebdo" TargetMode="External"/><Relationship Id="rId15" Type="http://schemas.openxmlformats.org/officeDocument/2006/relationships/hyperlink" Target="http://www.journaldemontreal.com/2015/01/05/mathis-au-coeur-de-la-ceremonie" TargetMode="External"/><Relationship Id="rId23" Type="http://schemas.openxmlformats.org/officeDocument/2006/relationships/hyperlink" Target="http://www.diocesevalleyfield.org/fr/solidarite-partage/aines/services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www.aleteia.org/fr/religion/documents/pape-francois-sa-grande-devotion-pour-la-vierge-marie-5825071071363072" TargetMode="External"/><Relationship Id="rId49" Type="http://schemas.openxmlformats.org/officeDocument/2006/relationships/hyperlink" Target="https://www.youtube.com/watch?v=_h-RKxSZt8s" TargetMode="External"/><Relationship Id="rId57" Type="http://schemas.openxmlformats.org/officeDocument/2006/relationships/hyperlink" Target="http://www.diocesevalleyfield.org/fr/english/home" TargetMode="External"/><Relationship Id="rId61" Type="http://schemas.openxmlformats.org/officeDocument/2006/relationships/hyperlink" Target="http://www.stregischurch.org/Church/StRegisChurch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leteia.org/fr/religion/contenu-agrege/le-pape-cree-quinze-nouveaux-cardinaux-electeurs-venus-des-cinq-continents-5829634230845440?utm_campaign=NL_fr&amp;utm_source=daily_newsletter&amp;utm_medium=mail&amp;utm_content=NL_fr-05/01/2015" TargetMode="External"/><Relationship Id="rId31" Type="http://schemas.openxmlformats.org/officeDocument/2006/relationships/hyperlink" Target="http://www.diocesevalleyfield.org/fr/pelerinage-oratoire-saint-joseph" TargetMode="External"/><Relationship Id="rId44" Type="http://schemas.openxmlformats.org/officeDocument/2006/relationships/hyperlink" Target="http://www.aleteia.org/fr/video/la-priere-ca-sapprend-5904166350225408?utm_campaign=NL_fr&amp;utm_source=daily_newsletter&amp;utm_medium=mail&amp;utm_content=NL_fr-30/12/2014" TargetMode="External"/><Relationship Id="rId52" Type="http://schemas.openxmlformats.org/officeDocument/2006/relationships/hyperlink" Target="http://www.aleteia.org/fr/religion/contenu-agrege/amities-francophones-un-nouveau-site-pour-les-francophones-des-cinq-continents-5779655575470080" TargetMode="External"/><Relationship Id="rId60" Type="http://schemas.openxmlformats.org/officeDocument/2006/relationships/hyperlink" Target="http://www.cccb.ca/site/index.php?option=com_content&amp;view=article&amp;id=4072:the-life-and-spirituality-of-saint-brother-andre-bessette&amp;catid=243:announcements&amp;Itemid=1723" TargetMode="External"/><Relationship Id="rId65" Type="http://schemas.openxmlformats.org/officeDocument/2006/relationships/hyperlink" Target="http://diocesevalleyfield.org/fr/events" TargetMode="External"/><Relationship Id="rId73" Type="http://schemas.openxmlformats.org/officeDocument/2006/relationships/hyperlink" Target="mailto:info@diocesevalleyfield.org?subject=D%C3%A9sinscrip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ebdosdusuroit.us2.list-manage.com/track/click?u=408df81fa81f2657df559bb2e&amp;id=b303f5b8f6&amp;e=92d6c39b21" TargetMode="External"/><Relationship Id="rId22" Type="http://schemas.openxmlformats.org/officeDocument/2006/relationships/hyperlink" Target="http://www.diocesevalleyfield.org/fr/diner-du-jour-de-lan" TargetMode="External"/><Relationship Id="rId27" Type="http://schemas.openxmlformats.org/officeDocument/2006/relationships/hyperlink" Target="https://www.lnnte-dncl.gc.ca/insnum-regnum-fra" TargetMode="External"/><Relationship Id="rId30" Type="http://schemas.openxmlformats.org/officeDocument/2006/relationships/hyperlink" Target="http://www.diocesevalleyfield.org/fr/la-route-de-nos-paroisses-developpement-et-foi" TargetMode="External"/><Relationship Id="rId35" Type="http://schemas.openxmlformats.org/officeDocument/2006/relationships/hyperlink" Target="http://www.aleteia.org/fr/international/video/video-pape-francois-les-meilleurs-moments-de-2014-5899138075983872?utm_campaign=NL_It&amp;utm_source=daily_newsletter&amp;utm_medium=mail&amp;utm_content=NL_It-01/01/2015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://affichezvotrefoi.com/blogue/sujet/samedi-des-jeunes-18-35-ans-franciscains-emmanuel?utm_source=Cyberimpact&amp;utm_medium=email&amp;utm_campaign=Bonne+Ann%C3%A9e+2015" TargetMode="External"/><Relationship Id="rId56" Type="http://schemas.openxmlformats.org/officeDocument/2006/relationships/hyperlink" Target="http://www.diocesevalleyfield.org/fr/events/2014-11" TargetMode="External"/><Relationship Id="rId64" Type="http://schemas.openxmlformats.org/officeDocument/2006/relationships/image" Target="media/image16.jpeg"/><Relationship Id="rId69" Type="http://schemas.openxmlformats.org/officeDocument/2006/relationships/hyperlink" Target="http://www.diocesevalleyfield.org/fr/revue-de-presse" TargetMode="External"/><Relationship Id="rId8" Type="http://schemas.openxmlformats.org/officeDocument/2006/relationships/hyperlink" Target="mailto:info@diocesevalleyfield.org?subject=Abonnement%20%C3%A0%20INFO%20HEBDO" TargetMode="External"/><Relationship Id="rId51" Type="http://schemas.openxmlformats.org/officeDocument/2006/relationships/hyperlink" Target="http://www.centreagape.org/" TargetMode="External"/><Relationship Id="rId72" Type="http://schemas.openxmlformats.org/officeDocument/2006/relationships/hyperlink" Target="mailto:info@diocesevalleyfield.org?subject=Annonce%20-%20publicit%C3%A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saint-frere-andre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diocesevalleyfield.org/fr/dailleurs" TargetMode="External"/><Relationship Id="rId33" Type="http://schemas.openxmlformats.org/officeDocument/2006/relationships/image" Target="media/image7.jpeg"/><Relationship Id="rId38" Type="http://schemas.openxmlformats.org/officeDocument/2006/relationships/image" Target="media/image8.jpeg"/><Relationship Id="rId46" Type="http://schemas.openxmlformats.org/officeDocument/2006/relationships/image" Target="media/image11.jpeg"/><Relationship Id="rId59" Type="http://schemas.openxmlformats.org/officeDocument/2006/relationships/hyperlink" Target="http://www.diocesevalleyfield.org/fr/english/home" TargetMode="External"/><Relationship Id="rId67" Type="http://schemas.openxmlformats.org/officeDocument/2006/relationships/hyperlink" Target="http://www.radiovm.com/" TargetMode="External"/><Relationship Id="rId20" Type="http://schemas.openxmlformats.org/officeDocument/2006/relationships/hyperlink" Target="http://www.diocesevalleyfield.org/fr/anniversaires-de-janvier" TargetMode="External"/><Relationship Id="rId41" Type="http://schemas.openxmlformats.org/officeDocument/2006/relationships/hyperlink" Target="http://www.diocesevalleyfield.org/fr/la-route-de-nos-paroisses-developpement-et-foi" TargetMode="External"/><Relationship Id="rId54" Type="http://schemas.openxmlformats.org/officeDocument/2006/relationships/hyperlink" Target="http://www.usherbrooke.ca/bulletins/version-web/1515/formation-continue-en-anthropologie-spirituelle-universite-de-sherbrooke-c3-7/13666e1dc75e5" TargetMode="External"/><Relationship Id="rId62" Type="http://schemas.openxmlformats.org/officeDocument/2006/relationships/image" Target="media/image14.jpeg"/><Relationship Id="rId70" Type="http://schemas.openxmlformats.org/officeDocument/2006/relationships/image" Target="media/image19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1860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cp:lastPrinted>2015-01-06T21:19:00Z</cp:lastPrinted>
  <dcterms:created xsi:type="dcterms:W3CDTF">2015-01-06T21:16:00Z</dcterms:created>
  <dcterms:modified xsi:type="dcterms:W3CDTF">2015-01-06T21:19:00Z</dcterms:modified>
</cp:coreProperties>
</file>